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53C6F" w14:textId="4199494A" w:rsidR="00A02079" w:rsidRDefault="007F7329" w:rsidP="00356C3C">
      <w:pPr>
        <w:pStyle w:val="berschrift1"/>
      </w:pPr>
      <w:r>
        <w:t>Beobachtun</w:t>
      </w:r>
      <w:r w:rsidR="00492907">
        <w:t>gsbogen: Gottesdienste im Vergleich</w:t>
      </w:r>
    </w:p>
    <w:p w14:paraId="7F63452A" w14:textId="77777777" w:rsidR="00356C3C" w:rsidRPr="00356C3C" w:rsidRDefault="00356C3C" w:rsidP="00356C3C"/>
    <w:tbl>
      <w:tblPr>
        <w:tblStyle w:val="Tabellenraster"/>
        <w:tblW w:w="14248" w:type="dxa"/>
        <w:tblLook w:val="04A0" w:firstRow="1" w:lastRow="0" w:firstColumn="1" w:lastColumn="0" w:noHBand="0" w:noVBand="1"/>
      </w:tblPr>
      <w:tblGrid>
        <w:gridCol w:w="1799"/>
        <w:gridCol w:w="5993"/>
        <w:gridCol w:w="6456"/>
      </w:tblGrid>
      <w:tr w:rsidR="005C0879" w14:paraId="269B507C" w14:textId="77777777" w:rsidTr="001F08B2">
        <w:tc>
          <w:tcPr>
            <w:tcW w:w="1799" w:type="dxa"/>
          </w:tcPr>
          <w:p w14:paraId="6D1A1FF5" w14:textId="77777777" w:rsidR="005C0879" w:rsidRDefault="005C0879" w:rsidP="008602DC">
            <w:pPr>
              <w:spacing w:line="360" w:lineRule="auto"/>
              <w:jc w:val="both"/>
            </w:pPr>
          </w:p>
        </w:tc>
        <w:tc>
          <w:tcPr>
            <w:tcW w:w="5993" w:type="dxa"/>
          </w:tcPr>
          <w:p w14:paraId="1E48FACF" w14:textId="112C1F2D" w:rsidR="006E198E" w:rsidRPr="00B22C0C" w:rsidRDefault="007820ED" w:rsidP="00B22C0C">
            <w:pPr>
              <w:spacing w:line="360" w:lineRule="auto"/>
              <w:jc w:val="both"/>
            </w:pPr>
            <w:hyperlink r:id="rId9" w:history="1">
              <w:r w:rsidR="00AF0C86" w:rsidRPr="00B22C0C">
                <w:rPr>
                  <w:rStyle w:val="Hyperlink"/>
                </w:rPr>
                <w:t>ICF Gottesdienst</w:t>
              </w:r>
              <w:r w:rsidR="00435186" w:rsidRPr="00B22C0C">
                <w:rPr>
                  <w:rStyle w:val="Hyperlink"/>
                </w:rPr>
                <w:t xml:space="preserve"> Karlsruhe</w:t>
              </w:r>
            </w:hyperlink>
          </w:p>
        </w:tc>
        <w:tc>
          <w:tcPr>
            <w:tcW w:w="6456" w:type="dxa"/>
          </w:tcPr>
          <w:p w14:paraId="023ACA31" w14:textId="77777777" w:rsidR="005C0879" w:rsidRDefault="00D769D5" w:rsidP="008602DC">
            <w:pPr>
              <w:spacing w:line="360" w:lineRule="auto"/>
              <w:jc w:val="both"/>
            </w:pPr>
            <w:r>
              <w:t>Gottesdienst einer katholischen Kirche</w:t>
            </w:r>
          </w:p>
          <w:p w14:paraId="70CA93F7" w14:textId="589687EC" w:rsidR="00601237" w:rsidRDefault="007820ED" w:rsidP="008602DC">
            <w:pPr>
              <w:spacing w:line="360" w:lineRule="auto"/>
              <w:jc w:val="both"/>
            </w:pPr>
            <w:hyperlink r:id="rId10" w:history="1">
              <w:r w:rsidR="00B22C0C" w:rsidRPr="00393FEB">
                <w:rPr>
                  <w:rStyle w:val="Hyperlink"/>
                  <w:sz w:val="16"/>
                  <w:szCs w:val="16"/>
                </w:rPr>
                <w:t>https://fernsehen.katholisch.de/fernsehgottesdienste/jahresplan2023/zdfgottesdienst20230305</w:t>
              </w:r>
            </w:hyperlink>
            <w:r w:rsidR="00B22C0C">
              <w:rPr>
                <w:sz w:val="16"/>
                <w:szCs w:val="16"/>
              </w:rPr>
              <w:t xml:space="preserve"> [</w:t>
            </w:r>
            <w:proofErr w:type="spellStart"/>
            <w:r w:rsidR="00B22C0C">
              <w:rPr>
                <w:sz w:val="16"/>
                <w:szCs w:val="16"/>
              </w:rPr>
              <w:t>broken</w:t>
            </w:r>
            <w:proofErr w:type="spellEnd"/>
            <w:r w:rsidR="00B22C0C">
              <w:rPr>
                <w:sz w:val="16"/>
                <w:szCs w:val="16"/>
              </w:rPr>
              <w:t xml:space="preserve"> link]</w:t>
            </w:r>
          </w:p>
        </w:tc>
      </w:tr>
      <w:tr w:rsidR="005C0879" w14:paraId="4D6C6BF8" w14:textId="77777777" w:rsidTr="001F08B2">
        <w:tc>
          <w:tcPr>
            <w:tcW w:w="1799" w:type="dxa"/>
          </w:tcPr>
          <w:p w14:paraId="20B78218" w14:textId="77777777" w:rsidR="00CC0C4A" w:rsidRDefault="00CC0C4A" w:rsidP="00CC0C4A">
            <w:pPr>
              <w:spacing w:line="360" w:lineRule="auto"/>
              <w:jc w:val="both"/>
            </w:pPr>
            <w:r>
              <w:t>Eröffnung/Beginn</w:t>
            </w:r>
          </w:p>
          <w:p w14:paraId="2F6B724D" w14:textId="77777777" w:rsidR="005C0879" w:rsidRDefault="005C0879" w:rsidP="008602DC">
            <w:pPr>
              <w:spacing w:line="360" w:lineRule="auto"/>
              <w:jc w:val="both"/>
            </w:pPr>
          </w:p>
        </w:tc>
        <w:tc>
          <w:tcPr>
            <w:tcW w:w="5993" w:type="dxa"/>
          </w:tcPr>
          <w:p w14:paraId="480CB1DD" w14:textId="77777777" w:rsidR="005C0879" w:rsidRDefault="005C0879" w:rsidP="008602DC">
            <w:pPr>
              <w:spacing w:line="360" w:lineRule="auto"/>
              <w:jc w:val="both"/>
            </w:pPr>
          </w:p>
        </w:tc>
        <w:tc>
          <w:tcPr>
            <w:tcW w:w="6456" w:type="dxa"/>
          </w:tcPr>
          <w:p w14:paraId="2A104679" w14:textId="77777777" w:rsidR="005C0879" w:rsidRDefault="005C0879" w:rsidP="008602DC">
            <w:pPr>
              <w:spacing w:line="360" w:lineRule="auto"/>
              <w:jc w:val="both"/>
            </w:pPr>
          </w:p>
        </w:tc>
      </w:tr>
      <w:tr w:rsidR="005C0879" w14:paraId="742027F1" w14:textId="77777777" w:rsidTr="001F08B2">
        <w:tc>
          <w:tcPr>
            <w:tcW w:w="1799" w:type="dxa"/>
          </w:tcPr>
          <w:p w14:paraId="40E11B02" w14:textId="77777777" w:rsidR="00CC0C4A" w:rsidRDefault="00CC0C4A" w:rsidP="00CC0C4A">
            <w:pPr>
              <w:spacing w:line="360" w:lineRule="auto"/>
              <w:jc w:val="both"/>
            </w:pPr>
            <w:r>
              <w:t>Musik</w:t>
            </w:r>
          </w:p>
          <w:p w14:paraId="5376E508" w14:textId="77777777" w:rsidR="00E4345E" w:rsidRDefault="00E4345E" w:rsidP="008602DC">
            <w:pPr>
              <w:spacing w:line="360" w:lineRule="auto"/>
              <w:jc w:val="both"/>
            </w:pPr>
          </w:p>
        </w:tc>
        <w:tc>
          <w:tcPr>
            <w:tcW w:w="5993" w:type="dxa"/>
          </w:tcPr>
          <w:p w14:paraId="133D38E1" w14:textId="77777777" w:rsidR="005C0879" w:rsidRDefault="005C0879" w:rsidP="008602DC">
            <w:pPr>
              <w:spacing w:line="360" w:lineRule="auto"/>
              <w:jc w:val="both"/>
            </w:pPr>
          </w:p>
        </w:tc>
        <w:tc>
          <w:tcPr>
            <w:tcW w:w="6456" w:type="dxa"/>
          </w:tcPr>
          <w:p w14:paraId="2EBBC277" w14:textId="77777777" w:rsidR="005C0879" w:rsidRDefault="005C0879" w:rsidP="008602DC">
            <w:pPr>
              <w:spacing w:line="360" w:lineRule="auto"/>
              <w:jc w:val="both"/>
            </w:pPr>
          </w:p>
        </w:tc>
      </w:tr>
      <w:tr w:rsidR="005C0879" w14:paraId="4535DFC0" w14:textId="77777777" w:rsidTr="001F08B2">
        <w:tc>
          <w:tcPr>
            <w:tcW w:w="1799" w:type="dxa"/>
          </w:tcPr>
          <w:p w14:paraId="19198DF9" w14:textId="563050E2" w:rsidR="00CC0C4A" w:rsidRDefault="00CC0C4A" w:rsidP="00CC0C4A">
            <w:pPr>
              <w:spacing w:line="360" w:lineRule="auto"/>
              <w:jc w:val="both"/>
            </w:pPr>
            <w:r>
              <w:t>Predigt</w:t>
            </w:r>
          </w:p>
          <w:p w14:paraId="10A94B27" w14:textId="77777777" w:rsidR="005C0879" w:rsidRDefault="005C0879" w:rsidP="008602DC">
            <w:pPr>
              <w:spacing w:line="360" w:lineRule="auto"/>
              <w:jc w:val="both"/>
            </w:pPr>
          </w:p>
        </w:tc>
        <w:tc>
          <w:tcPr>
            <w:tcW w:w="5993" w:type="dxa"/>
          </w:tcPr>
          <w:p w14:paraId="49B4E1B9" w14:textId="77777777" w:rsidR="005C0879" w:rsidRDefault="005C0879" w:rsidP="008602DC">
            <w:pPr>
              <w:spacing w:line="360" w:lineRule="auto"/>
              <w:jc w:val="both"/>
            </w:pPr>
          </w:p>
        </w:tc>
        <w:tc>
          <w:tcPr>
            <w:tcW w:w="6456" w:type="dxa"/>
          </w:tcPr>
          <w:p w14:paraId="3B4445C8" w14:textId="77777777" w:rsidR="005C0879" w:rsidRDefault="005C0879" w:rsidP="008602DC">
            <w:pPr>
              <w:spacing w:line="360" w:lineRule="auto"/>
              <w:jc w:val="both"/>
            </w:pPr>
          </w:p>
        </w:tc>
      </w:tr>
      <w:tr w:rsidR="005C0879" w14:paraId="1BD111EF" w14:textId="77777777" w:rsidTr="001F08B2">
        <w:tc>
          <w:tcPr>
            <w:tcW w:w="1799" w:type="dxa"/>
          </w:tcPr>
          <w:p w14:paraId="48283CBC" w14:textId="77777777" w:rsidR="00CC0C4A" w:rsidRDefault="00CC0C4A" w:rsidP="00CC0C4A">
            <w:pPr>
              <w:spacing w:line="360" w:lineRule="auto"/>
              <w:jc w:val="both"/>
            </w:pPr>
            <w:r>
              <w:t>Abschluss</w:t>
            </w:r>
          </w:p>
          <w:p w14:paraId="1A36BFBA" w14:textId="77777777" w:rsidR="00E4345E" w:rsidRDefault="00E4345E" w:rsidP="00CC0C4A">
            <w:pPr>
              <w:spacing w:line="360" w:lineRule="auto"/>
              <w:jc w:val="both"/>
            </w:pPr>
          </w:p>
          <w:p w14:paraId="3ED59746" w14:textId="77777777" w:rsidR="00E4345E" w:rsidRDefault="00E4345E" w:rsidP="008602DC">
            <w:pPr>
              <w:spacing w:line="360" w:lineRule="auto"/>
              <w:jc w:val="both"/>
            </w:pPr>
          </w:p>
        </w:tc>
        <w:tc>
          <w:tcPr>
            <w:tcW w:w="5993" w:type="dxa"/>
          </w:tcPr>
          <w:p w14:paraId="2319400F" w14:textId="77777777" w:rsidR="005C0879" w:rsidRDefault="005C0879" w:rsidP="008602DC">
            <w:pPr>
              <w:spacing w:line="360" w:lineRule="auto"/>
              <w:jc w:val="both"/>
            </w:pPr>
          </w:p>
        </w:tc>
        <w:tc>
          <w:tcPr>
            <w:tcW w:w="6456" w:type="dxa"/>
          </w:tcPr>
          <w:p w14:paraId="1ABB3AF2" w14:textId="77777777" w:rsidR="005C0879" w:rsidRDefault="005C0879" w:rsidP="008602DC">
            <w:pPr>
              <w:spacing w:line="360" w:lineRule="auto"/>
              <w:jc w:val="both"/>
            </w:pPr>
          </w:p>
        </w:tc>
      </w:tr>
      <w:tr w:rsidR="005C0879" w14:paraId="22E41D68" w14:textId="77777777" w:rsidTr="001F08B2">
        <w:tc>
          <w:tcPr>
            <w:tcW w:w="1799" w:type="dxa"/>
          </w:tcPr>
          <w:p w14:paraId="7061489E" w14:textId="77777777" w:rsidR="005C0879" w:rsidRDefault="00CC0C4A" w:rsidP="008602DC">
            <w:pPr>
              <w:spacing w:line="360" w:lineRule="auto"/>
              <w:jc w:val="both"/>
            </w:pPr>
            <w:r>
              <w:t>Atmosphäre</w:t>
            </w:r>
          </w:p>
          <w:p w14:paraId="3EA9C442" w14:textId="2B2431B1" w:rsidR="00E4345E" w:rsidRDefault="00E4345E" w:rsidP="008602DC">
            <w:pPr>
              <w:spacing w:line="360" w:lineRule="auto"/>
              <w:jc w:val="both"/>
            </w:pPr>
          </w:p>
        </w:tc>
        <w:tc>
          <w:tcPr>
            <w:tcW w:w="5993" w:type="dxa"/>
          </w:tcPr>
          <w:p w14:paraId="11DAE7EE" w14:textId="77777777" w:rsidR="005C0879" w:rsidRDefault="005C0879" w:rsidP="008602DC">
            <w:pPr>
              <w:spacing w:line="360" w:lineRule="auto"/>
              <w:jc w:val="both"/>
            </w:pPr>
          </w:p>
        </w:tc>
        <w:tc>
          <w:tcPr>
            <w:tcW w:w="6456" w:type="dxa"/>
          </w:tcPr>
          <w:p w14:paraId="160041AC" w14:textId="77777777" w:rsidR="005C0879" w:rsidRDefault="005C0879" w:rsidP="008602DC">
            <w:pPr>
              <w:spacing w:line="360" w:lineRule="auto"/>
              <w:jc w:val="both"/>
            </w:pPr>
          </w:p>
        </w:tc>
      </w:tr>
      <w:tr w:rsidR="005C0879" w14:paraId="05906145" w14:textId="77777777" w:rsidTr="001F08B2">
        <w:tc>
          <w:tcPr>
            <w:tcW w:w="1799" w:type="dxa"/>
          </w:tcPr>
          <w:p w14:paraId="3C4CBB32" w14:textId="750BB09A" w:rsidR="00E4345E" w:rsidRDefault="00954CF2" w:rsidP="008602DC">
            <w:pPr>
              <w:spacing w:line="360" w:lineRule="auto"/>
              <w:jc w:val="both"/>
            </w:pPr>
            <w:r>
              <w:t xml:space="preserve">Sonstiges (z.B. </w:t>
            </w:r>
            <w:r w:rsidR="00E4345E">
              <w:t>Kirchenbesucher</w:t>
            </w:r>
            <w:r>
              <w:t xml:space="preserve"> u.a.)</w:t>
            </w:r>
          </w:p>
          <w:p w14:paraId="2448E1EB" w14:textId="5B61E38F" w:rsidR="00E4345E" w:rsidRDefault="00E4345E" w:rsidP="008602DC">
            <w:pPr>
              <w:spacing w:line="360" w:lineRule="auto"/>
              <w:jc w:val="both"/>
            </w:pPr>
          </w:p>
        </w:tc>
        <w:tc>
          <w:tcPr>
            <w:tcW w:w="5993" w:type="dxa"/>
          </w:tcPr>
          <w:p w14:paraId="1B0FC49F" w14:textId="77777777" w:rsidR="005C0879" w:rsidRDefault="005C0879" w:rsidP="008602DC">
            <w:pPr>
              <w:spacing w:line="360" w:lineRule="auto"/>
              <w:jc w:val="both"/>
            </w:pPr>
          </w:p>
        </w:tc>
        <w:tc>
          <w:tcPr>
            <w:tcW w:w="6456" w:type="dxa"/>
          </w:tcPr>
          <w:p w14:paraId="46F6CFD8" w14:textId="77777777" w:rsidR="005C0879" w:rsidRDefault="005C0879" w:rsidP="008602DC">
            <w:pPr>
              <w:spacing w:line="360" w:lineRule="auto"/>
              <w:jc w:val="both"/>
            </w:pPr>
          </w:p>
        </w:tc>
      </w:tr>
    </w:tbl>
    <w:p w14:paraId="6CF60B18" w14:textId="63E0C13C" w:rsidR="008602DC" w:rsidRDefault="008602DC" w:rsidP="000431B4">
      <w:pPr>
        <w:spacing w:after="0" w:line="360" w:lineRule="auto"/>
        <w:jc w:val="both"/>
      </w:pPr>
    </w:p>
    <w:p w14:paraId="0C45BC9C" w14:textId="246F3D0B" w:rsidR="000431B4" w:rsidRPr="00A02079" w:rsidRDefault="000431B4" w:rsidP="00546633">
      <w:pPr>
        <w:pStyle w:val="berschrift2"/>
      </w:pPr>
      <w:r w:rsidRPr="00A02079">
        <w:t>Arbeitsauftrag:</w:t>
      </w:r>
    </w:p>
    <w:p w14:paraId="534C3B31" w14:textId="320E6ACF" w:rsidR="000431B4" w:rsidRDefault="000431B4" w:rsidP="000431B4">
      <w:pPr>
        <w:spacing w:after="0" w:line="360" w:lineRule="auto"/>
        <w:jc w:val="both"/>
      </w:pPr>
      <w:r>
        <w:t xml:space="preserve">Vergleiche </w:t>
      </w:r>
      <w:r w:rsidR="002C64A4">
        <w:t>den Gottesdienst der I</w:t>
      </w:r>
      <w:r w:rsidR="00A02079">
        <w:t>CF Church mit einem Gottesdienst in der katholischen Kirche.</w:t>
      </w:r>
    </w:p>
    <w:sectPr w:rsidR="000431B4" w:rsidSect="00A10224">
      <w:pgSz w:w="16838" w:h="11906" w:orient="landscape"/>
      <w:pgMar w:top="1417" w:right="113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08C05" w14:textId="77777777" w:rsidR="00D9562F" w:rsidRDefault="00D9562F" w:rsidP="00322DFC">
      <w:pPr>
        <w:spacing w:after="0" w:line="240" w:lineRule="auto"/>
      </w:pPr>
      <w:r>
        <w:separator/>
      </w:r>
    </w:p>
  </w:endnote>
  <w:endnote w:type="continuationSeparator" w:id="0">
    <w:p w14:paraId="297CDC3B" w14:textId="77777777" w:rsidR="00D9562F" w:rsidRDefault="00D9562F" w:rsidP="00322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BDE7F" w14:textId="77777777" w:rsidR="00D9562F" w:rsidRDefault="00D9562F" w:rsidP="00322DFC">
      <w:pPr>
        <w:spacing w:after="0" w:line="240" w:lineRule="auto"/>
      </w:pPr>
      <w:r>
        <w:separator/>
      </w:r>
    </w:p>
  </w:footnote>
  <w:footnote w:type="continuationSeparator" w:id="0">
    <w:p w14:paraId="002E4F31" w14:textId="77777777" w:rsidR="00D9562F" w:rsidRDefault="00D9562F" w:rsidP="00322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DC"/>
    <w:rsid w:val="0001621B"/>
    <w:rsid w:val="000431B4"/>
    <w:rsid w:val="000437A6"/>
    <w:rsid w:val="00115C77"/>
    <w:rsid w:val="00130C6C"/>
    <w:rsid w:val="00175DA2"/>
    <w:rsid w:val="001B21B1"/>
    <w:rsid w:val="001D5F32"/>
    <w:rsid w:val="001F08B2"/>
    <w:rsid w:val="002C3545"/>
    <w:rsid w:val="002C64A4"/>
    <w:rsid w:val="00322DFC"/>
    <w:rsid w:val="00356C3C"/>
    <w:rsid w:val="003A68B3"/>
    <w:rsid w:val="00410A35"/>
    <w:rsid w:val="00416D42"/>
    <w:rsid w:val="00435186"/>
    <w:rsid w:val="00460DE1"/>
    <w:rsid w:val="00492907"/>
    <w:rsid w:val="004A1709"/>
    <w:rsid w:val="004D5549"/>
    <w:rsid w:val="0054412D"/>
    <w:rsid w:val="00546633"/>
    <w:rsid w:val="005618D5"/>
    <w:rsid w:val="00572D33"/>
    <w:rsid w:val="005C0879"/>
    <w:rsid w:val="00601237"/>
    <w:rsid w:val="006A4258"/>
    <w:rsid w:val="006E198E"/>
    <w:rsid w:val="007223B5"/>
    <w:rsid w:val="007820ED"/>
    <w:rsid w:val="007F7329"/>
    <w:rsid w:val="00827D26"/>
    <w:rsid w:val="008602DC"/>
    <w:rsid w:val="008C3FA0"/>
    <w:rsid w:val="008F3015"/>
    <w:rsid w:val="00954CF2"/>
    <w:rsid w:val="00967D85"/>
    <w:rsid w:val="009803B5"/>
    <w:rsid w:val="00A02079"/>
    <w:rsid w:val="00A10224"/>
    <w:rsid w:val="00AA6CD8"/>
    <w:rsid w:val="00AD1417"/>
    <w:rsid w:val="00AF0C86"/>
    <w:rsid w:val="00B22C0C"/>
    <w:rsid w:val="00B711BE"/>
    <w:rsid w:val="00BA097E"/>
    <w:rsid w:val="00CC0C4A"/>
    <w:rsid w:val="00D769D5"/>
    <w:rsid w:val="00D9562F"/>
    <w:rsid w:val="00E4345E"/>
    <w:rsid w:val="00E50BE3"/>
    <w:rsid w:val="00E67DEC"/>
    <w:rsid w:val="00E90F1E"/>
    <w:rsid w:val="00F9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1526"/>
  <w15:chartTrackingRefBased/>
  <w15:docId w15:val="{97D5DCF4-501E-4C2A-BCF2-84FAD897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56C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466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1621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621B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5C0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22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2DFC"/>
  </w:style>
  <w:style w:type="paragraph" w:styleId="Fuzeile">
    <w:name w:val="footer"/>
    <w:basedOn w:val="Standard"/>
    <w:link w:val="FuzeileZchn"/>
    <w:uiPriority w:val="99"/>
    <w:unhideWhenUsed/>
    <w:rsid w:val="00322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2DFC"/>
  </w:style>
  <w:style w:type="character" w:customStyle="1" w:styleId="berschrift1Zchn">
    <w:name w:val="Überschrift 1 Zchn"/>
    <w:basedOn w:val="Absatz-Standardschriftart"/>
    <w:link w:val="berschrift1"/>
    <w:uiPriority w:val="9"/>
    <w:rsid w:val="00356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66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fernsehen.katholisch.de/fernsehgottesdienste/jahresplan2023/zdfgottesdienst20230305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neT6PSwWKQU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D2A1E121927247A42516C4DD8897AD" ma:contentTypeVersion="14" ma:contentTypeDescription="Ein neues Dokument erstellen." ma:contentTypeScope="" ma:versionID="72482f41a1461dec9879110ddb95b9ae">
  <xsd:schema xmlns:xsd="http://www.w3.org/2001/XMLSchema" xmlns:xs="http://www.w3.org/2001/XMLSchema" xmlns:p="http://schemas.microsoft.com/office/2006/metadata/properties" xmlns:ns3="86015ad9-614d-4c5b-b751-c24fc47bfa2f" xmlns:ns4="a26cf633-899b-42fe-ad01-2e18e92e69fa" targetNamespace="http://schemas.microsoft.com/office/2006/metadata/properties" ma:root="true" ma:fieldsID="6ca810f3efd6bc0e530d8bad37378cd7" ns3:_="" ns4:_="">
    <xsd:import namespace="86015ad9-614d-4c5b-b751-c24fc47bfa2f"/>
    <xsd:import namespace="a26cf633-899b-42fe-ad01-2e18e92e69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15ad9-614d-4c5b-b751-c24fc47bfa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cf633-899b-42fe-ad01-2e18e92e6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015ad9-614d-4c5b-b751-c24fc47bfa2f" xsi:nil="true"/>
  </documentManagement>
</p:properties>
</file>

<file path=customXml/itemProps1.xml><?xml version="1.0" encoding="utf-8"?>
<ds:datastoreItem xmlns:ds="http://schemas.openxmlformats.org/officeDocument/2006/customXml" ds:itemID="{9C36A268-FA82-41F6-A0D8-B63469827F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70AF6-47DF-49FE-98ED-2D45620A2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15ad9-614d-4c5b-b751-c24fc47bfa2f"/>
    <ds:schemaRef ds:uri="a26cf633-899b-42fe-ad01-2e18e92e6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07582-5574-48D9-A676-4F29D0BB90A3}">
  <ds:schemaRefs>
    <ds:schemaRef ds:uri="http://schemas.microsoft.com/office/2006/metadata/properties"/>
    <ds:schemaRef ds:uri="http://schemas.microsoft.com/office/infopath/2007/PartnerControls"/>
    <ds:schemaRef ds:uri="86015ad9-614d-4c5b-b751-c24fc47bf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Hirt</dc:creator>
  <cp:keywords/>
  <dc:description/>
  <cp:lastModifiedBy>Lehrer</cp:lastModifiedBy>
  <cp:revision>7</cp:revision>
  <cp:lastPrinted>2026-04-08T19:04:00Z</cp:lastPrinted>
  <dcterms:created xsi:type="dcterms:W3CDTF">2024-03-22T10:20:00Z</dcterms:created>
  <dcterms:modified xsi:type="dcterms:W3CDTF">2026-04-08T19:05:00Z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0x010100B7D2A1E121927247A42516C4DD8897AD</vt:lpwstr>
  </property>
</Properties>
</file>