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1A8" w:rsidRDefault="009C4791">
      <w:r>
        <w:rPr>
          <w:noProof/>
          <w:lang w:eastAsia="de-DE"/>
        </w:rPr>
        <mc:AlternateContent>
          <mc:Choice Requires="wps">
            <w:drawing>
              <wp:anchor distT="0" distB="0" distL="114300" distR="114300" simplePos="0" relativeHeight="251659264" behindDoc="0" locked="0" layoutInCell="1" allowOverlap="1" wp14:editId="36B11C9B">
                <wp:simplePos x="0" y="0"/>
                <wp:positionH relativeFrom="column">
                  <wp:posOffset>5320454</wp:posOffset>
                </wp:positionH>
                <wp:positionV relativeFrom="paragraph">
                  <wp:posOffset>3151768</wp:posOffset>
                </wp:positionV>
                <wp:extent cx="4199251" cy="2475287"/>
                <wp:effectExtent l="0" t="0" r="0" b="127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251" cy="2475287"/>
                        </a:xfrm>
                        <a:prstGeom prst="rect">
                          <a:avLst/>
                        </a:prstGeom>
                        <a:solidFill>
                          <a:srgbClr val="FFFFFF"/>
                        </a:solidFill>
                        <a:ln w="9525">
                          <a:noFill/>
                          <a:miter lim="800000"/>
                          <a:headEnd/>
                          <a:tailEnd/>
                        </a:ln>
                      </wps:spPr>
                      <wps:txbx>
                        <w:txbxContent>
                          <w:p w:rsidR="009C4791" w:rsidRPr="00CE04F4" w:rsidRDefault="009C4791">
                            <w:pPr>
                              <w:rPr>
                                <w:b/>
                                <w:sz w:val="24"/>
                              </w:rPr>
                            </w:pPr>
                            <w:r w:rsidRPr="00CE04F4">
                              <w:rPr>
                                <w:b/>
                                <w:sz w:val="24"/>
                              </w:rPr>
                              <w:t xml:space="preserve">Antwort </w:t>
                            </w:r>
                            <w:r w:rsidR="00E33156">
                              <w:rPr>
                                <w:b/>
                                <w:sz w:val="24"/>
                              </w:rPr>
                              <w:t>7</w:t>
                            </w:r>
                            <w:bookmarkStart w:id="0" w:name="_GoBack"/>
                            <w:bookmarkEnd w:id="0"/>
                          </w:p>
                          <w:p w:rsidR="00EC5C88" w:rsidRDefault="00EC5C88">
                            <w:pPr>
                              <w:rPr>
                                <w:sz w:val="24"/>
                              </w:rPr>
                            </w:pPr>
                          </w:p>
                          <w:p w:rsidR="00E33156" w:rsidRDefault="00DB5F6A">
                            <w:pPr>
                              <w:rPr>
                                <w:sz w:val="24"/>
                              </w:rPr>
                            </w:pPr>
                            <w:r>
                              <w:rPr>
                                <w:sz w:val="24"/>
                              </w:rPr>
                              <w:t>Wie man auf dem Bild erkennen kann, nimmt die Neigung der Anlaufstrecke ab einem bestimmten Punkt ab. Insofern wird auch die beschleunigende Kraft am Ende der Strecke abnehmen und somit eine kleine</w:t>
                            </w:r>
                            <w:r w:rsidR="009224EA">
                              <w:rPr>
                                <w:sz w:val="24"/>
                              </w:rPr>
                              <w:t xml:space="preserve">re Endgeschwindigkeit erreicht. </w:t>
                            </w:r>
                          </w:p>
                          <w:p w:rsidR="00E33156" w:rsidRDefault="00E33156">
                            <w:pPr>
                              <w:rPr>
                                <w:sz w:val="24"/>
                              </w:rPr>
                            </w:pPr>
                          </w:p>
                          <w:p w:rsidR="009C4791" w:rsidRPr="00CE04F4" w:rsidRDefault="00E33156">
                            <w:pPr>
                              <w:rPr>
                                <w:sz w:val="24"/>
                              </w:rPr>
                            </w:pPr>
                            <w:r>
                              <w:rPr>
                                <w:sz w:val="24"/>
                              </w:rPr>
                              <w:t>Hinweis: d</w:t>
                            </w:r>
                            <w:r w:rsidR="009224EA">
                              <w:rPr>
                                <w:sz w:val="24"/>
                              </w:rPr>
                              <w:t xml:space="preserve">er mittlere Wert der Luftreibung </w:t>
                            </w:r>
                            <w:r>
                              <w:rPr>
                                <w:sz w:val="24"/>
                              </w:rPr>
                              <w:t xml:space="preserve">ist schon recht groß angesetzt.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18.95pt;margin-top:248.15pt;width:330.65pt;height:19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" stroked="f">
                <v:textbox>
                  <w:txbxContent>
                    <w:p w:rsidR="009C4791" w:rsidRPr="00CE04F4" w:rsidRDefault="009C4791">
                      <w:pPr>
                        <w:rPr>
                          <w:b/>
                          <w:sz w:val="24"/>
                        </w:rPr>
                      </w:pPr>
                      <w:r w:rsidRPr="00CE04F4">
                        <w:rPr>
                          <w:b/>
                          <w:sz w:val="24"/>
                        </w:rPr>
                        <w:t xml:space="preserve">Antwort </w:t>
                      </w:r>
                      <w:r w:rsidR="00E33156">
                        <w:rPr>
                          <w:b/>
                          <w:sz w:val="24"/>
                        </w:rPr>
                        <w:t>7</w:t>
                      </w:r>
                      <w:bookmarkStart w:id="1" w:name="_GoBack"/>
                      <w:bookmarkEnd w:id="1"/>
                    </w:p>
                    <w:p w:rsidR="00EC5C88" w:rsidRDefault="00EC5C88">
                      <w:pPr>
                        <w:rPr>
                          <w:sz w:val="24"/>
                        </w:rPr>
                      </w:pPr>
                    </w:p>
                    <w:p w:rsidR="00E33156" w:rsidRDefault="00DB5F6A">
                      <w:pPr>
                        <w:rPr>
                          <w:sz w:val="24"/>
                        </w:rPr>
                      </w:pPr>
                      <w:r>
                        <w:rPr>
                          <w:sz w:val="24"/>
                        </w:rPr>
                        <w:t>Wie man auf dem Bild erkennen kann, nimmt die Neigung der Anlaufstrecke ab einem bestimmten Punkt ab. Insofern wird auch die beschleunigende Kraft am Ende der Strecke abnehmen und somit eine kleine</w:t>
                      </w:r>
                      <w:r w:rsidR="009224EA">
                        <w:rPr>
                          <w:sz w:val="24"/>
                        </w:rPr>
                        <w:t xml:space="preserve">re Endgeschwindigkeit erreicht. </w:t>
                      </w:r>
                    </w:p>
                    <w:p w:rsidR="00E33156" w:rsidRDefault="00E33156">
                      <w:pPr>
                        <w:rPr>
                          <w:sz w:val="24"/>
                        </w:rPr>
                      </w:pPr>
                    </w:p>
                    <w:p w:rsidR="009C4791" w:rsidRPr="00CE04F4" w:rsidRDefault="00E33156">
                      <w:pPr>
                        <w:rPr>
                          <w:sz w:val="24"/>
                        </w:rPr>
                      </w:pPr>
                      <w:r>
                        <w:rPr>
                          <w:sz w:val="24"/>
                        </w:rPr>
                        <w:t>Hinweis: d</w:t>
                      </w:r>
                      <w:r w:rsidR="009224EA">
                        <w:rPr>
                          <w:sz w:val="24"/>
                        </w:rPr>
                        <w:t xml:space="preserve">er mittlere Wert der Luftreibung </w:t>
                      </w:r>
                      <w:r>
                        <w:rPr>
                          <w:sz w:val="24"/>
                        </w:rPr>
                        <w:t xml:space="preserve">ist schon recht groß angesetzt. </w:t>
                      </w:r>
                    </w:p>
                  </w:txbxContent>
                </v:textbox>
              </v:shape>
            </w:pict>
          </mc:Fallback>
        </mc:AlternateContent>
      </w:r>
    </w:p>
    <w:sectPr w:rsidR="008E01A8" w:rsidSect="009C4791">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791"/>
    <w:rsid w:val="000E59B1"/>
    <w:rsid w:val="00115DBC"/>
    <w:rsid w:val="00236D75"/>
    <w:rsid w:val="002459D5"/>
    <w:rsid w:val="00267C2F"/>
    <w:rsid w:val="005336B3"/>
    <w:rsid w:val="00636646"/>
    <w:rsid w:val="007F7DB3"/>
    <w:rsid w:val="009224EA"/>
    <w:rsid w:val="00977D01"/>
    <w:rsid w:val="009C4791"/>
    <w:rsid w:val="00A26736"/>
    <w:rsid w:val="00AD28BF"/>
    <w:rsid w:val="00B016B4"/>
    <w:rsid w:val="00BE0567"/>
    <w:rsid w:val="00C20596"/>
    <w:rsid w:val="00CA2B0F"/>
    <w:rsid w:val="00CE04F4"/>
    <w:rsid w:val="00DB5F6A"/>
    <w:rsid w:val="00E33156"/>
    <w:rsid w:val="00E64887"/>
    <w:rsid w:val="00EC5C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C479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C47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C479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C47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Volker</dc:creator>
  <cp:lastModifiedBy>Volker</cp:lastModifiedBy>
  <cp:revision>2</cp:revision>
  <cp:lastPrinted>2012-09-13T09:04:00Z</cp:lastPrinted>
  <dcterms:created xsi:type="dcterms:W3CDTF">2012-12-06T20:47:00Z</dcterms:created>
  <dcterms:modified xsi:type="dcterms:W3CDTF">2012-12-06T20:47:00Z</dcterms:modified>
</cp:coreProperties>
</file>