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9B25" w14:textId="66C01C8E" w:rsidR="00154602" w:rsidRPr="00A73816" w:rsidRDefault="00190A0E" w:rsidP="00EA6258">
      <w:pPr>
        <w:tabs>
          <w:tab w:val="left" w:pos="851"/>
        </w:tabs>
        <w:spacing w:line="276" w:lineRule="auto"/>
        <w:ind w:left="851" w:hanging="851"/>
        <w:jc w:val="both"/>
        <w:rPr>
          <w:sz w:val="36"/>
          <w:szCs w:val="36"/>
        </w:rPr>
      </w:pPr>
      <w:r>
        <w:rPr>
          <w:sz w:val="36"/>
          <w:szCs w:val="36"/>
        </w:rPr>
        <w:t>3.2.2</w:t>
      </w:r>
      <w:r>
        <w:rPr>
          <w:sz w:val="36"/>
          <w:szCs w:val="36"/>
        </w:rPr>
        <w:tab/>
      </w:r>
      <w:r w:rsidR="00E41335">
        <w:rPr>
          <w:sz w:val="36"/>
          <w:szCs w:val="36"/>
        </w:rPr>
        <w:t>Was müssen SchülerInnen können, die</w:t>
      </w:r>
      <w:r w:rsidR="00154602" w:rsidRPr="00A73816">
        <w:rPr>
          <w:sz w:val="36"/>
          <w:szCs w:val="36"/>
        </w:rPr>
        <w:t xml:space="preserve"> einen Text schreiben soll</w:t>
      </w:r>
      <w:r w:rsidR="00E41335">
        <w:rPr>
          <w:sz w:val="36"/>
          <w:szCs w:val="36"/>
        </w:rPr>
        <w:t>en</w:t>
      </w:r>
      <w:r w:rsidR="00154602" w:rsidRPr="00A73816">
        <w:rPr>
          <w:sz w:val="36"/>
          <w:szCs w:val="36"/>
        </w:rPr>
        <w:t>?</w:t>
      </w:r>
    </w:p>
    <w:p w14:paraId="54ACB627" w14:textId="77777777" w:rsidR="00154602" w:rsidRDefault="00154602" w:rsidP="00F44370">
      <w:pPr>
        <w:spacing w:line="276" w:lineRule="auto"/>
        <w:jc w:val="both"/>
      </w:pPr>
    </w:p>
    <w:p w14:paraId="00D4DC99" w14:textId="5184CB0F" w:rsidR="00154602" w:rsidRDefault="00B0566F" w:rsidP="00F44370">
      <w:pPr>
        <w:spacing w:line="276" w:lineRule="auto"/>
        <w:jc w:val="both"/>
      </w:pPr>
      <w:r>
        <w:t xml:space="preserve">Schreiben ist eine komplexe Tätigkeit, weil </w:t>
      </w:r>
      <w:r w:rsidR="00F44370">
        <w:t>die Schreibenden</w:t>
      </w:r>
      <w:r w:rsidR="00213D93">
        <w:t xml:space="preserve"> gleichzeitig über mehrere unterschiedliche Kompetenzen verfügen </w:t>
      </w:r>
      <w:r w:rsidR="00F44370">
        <w:t>müssen</w:t>
      </w:r>
      <w:r w:rsidR="00213D93">
        <w:t>.</w:t>
      </w:r>
    </w:p>
    <w:p w14:paraId="011F98AD" w14:textId="5C8CDCF4" w:rsidR="00365AD1" w:rsidRDefault="006A6342" w:rsidP="00F44370">
      <w:pPr>
        <w:spacing w:line="276" w:lineRule="auto"/>
        <w:jc w:val="both"/>
      </w:pPr>
      <w:r>
        <w:t>Um eine Schreibaufgabe erfolgreich</w:t>
      </w:r>
      <w:r w:rsidR="00E41335">
        <w:t xml:space="preserve"> bewältigen zu können, müssen SchülerInnen </w:t>
      </w:r>
      <w:r>
        <w:t>über Wissen in verschiedenen Bereichen verfügen:</w:t>
      </w:r>
    </w:p>
    <w:p w14:paraId="3430D614" w14:textId="77777777" w:rsidR="006A6342" w:rsidRDefault="006A6342" w:rsidP="00F44370">
      <w:pPr>
        <w:spacing w:line="276" w:lineRule="auto"/>
        <w:jc w:val="both"/>
      </w:pPr>
    </w:p>
    <w:p w14:paraId="50918934" w14:textId="420973A3" w:rsidR="006A6342" w:rsidRDefault="00E41335" w:rsidP="00F44370">
      <w:pPr>
        <w:pStyle w:val="Listenabsatz"/>
        <w:numPr>
          <w:ilvl w:val="0"/>
          <w:numId w:val="1"/>
        </w:numPr>
        <w:spacing w:line="276" w:lineRule="auto"/>
        <w:jc w:val="both"/>
      </w:pPr>
      <w:r>
        <w:t>Inhaltliches Wissen: sie mü</w:t>
      </w:r>
      <w:r w:rsidR="00B0566F">
        <w:t>ss</w:t>
      </w:r>
      <w:r>
        <w:t>en</w:t>
      </w:r>
      <w:r w:rsidR="00B0566F">
        <w:t xml:space="preserve"> über die Sache, das Thema</w:t>
      </w:r>
      <w:r w:rsidR="006A6342">
        <w:t>, Bescheid wissen</w:t>
      </w:r>
      <w:r w:rsidR="00E07098">
        <w:t>;</w:t>
      </w:r>
    </w:p>
    <w:p w14:paraId="7A496977" w14:textId="22CEC5BB" w:rsidR="006A6342" w:rsidRDefault="006A6342" w:rsidP="00F44370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Sprachliche Fähigkeiten: </w:t>
      </w:r>
      <w:r w:rsidR="00E41335">
        <w:t>sie müssen</w:t>
      </w:r>
      <w:r>
        <w:t xml:space="preserve"> die notwendigen sprachlichen Mittel beherrschen</w:t>
      </w:r>
      <w:r w:rsidR="00E07098">
        <w:t>;</w:t>
      </w:r>
    </w:p>
    <w:p w14:paraId="6D5FED05" w14:textId="7E40CC1E" w:rsidR="006A6342" w:rsidRDefault="006A6342" w:rsidP="00F44370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Strategisches Wissen: </w:t>
      </w:r>
      <w:r w:rsidR="00E41335">
        <w:t>sie müssen</w:t>
      </w:r>
      <w:r>
        <w:t xml:space="preserve"> die </w:t>
      </w:r>
      <w:r w:rsidR="00A73816">
        <w:t xml:space="preserve">einzelnen Schritte des </w:t>
      </w:r>
      <w:r>
        <w:t>Schreibprozesses kennen und diesen planen können</w:t>
      </w:r>
      <w:r w:rsidR="00E07098">
        <w:t>;</w:t>
      </w:r>
    </w:p>
    <w:p w14:paraId="1414BD26" w14:textId="36BBEF6E" w:rsidR="006A6342" w:rsidRDefault="006A6342" w:rsidP="00F44370">
      <w:pPr>
        <w:pStyle w:val="Listenabsatz"/>
        <w:numPr>
          <w:ilvl w:val="0"/>
          <w:numId w:val="1"/>
        </w:numPr>
        <w:spacing w:line="276" w:lineRule="auto"/>
        <w:jc w:val="both"/>
      </w:pPr>
      <w:r>
        <w:t>Adressaten- und situationsbezogenes Wissen:</w:t>
      </w:r>
      <w:r w:rsidR="00E07098">
        <w:t xml:space="preserve"> </w:t>
      </w:r>
      <w:r w:rsidR="00E41335">
        <w:t>sie müssen</w:t>
      </w:r>
      <w:r w:rsidR="00E07098">
        <w:t xml:space="preserve"> den Adressaten und die Situation des Textes kennen;</w:t>
      </w:r>
    </w:p>
    <w:p w14:paraId="7AA916AB" w14:textId="5AF720AF" w:rsidR="006A6342" w:rsidRDefault="006A6342" w:rsidP="00F44370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Textsortenkenntnis: </w:t>
      </w:r>
      <w:r w:rsidR="00E41335">
        <w:t>sie müssen</w:t>
      </w:r>
      <w:r w:rsidR="00E07098">
        <w:t xml:space="preserve"> die Merkmale der Textsorte kennen und produzieren können.</w:t>
      </w:r>
    </w:p>
    <w:p w14:paraId="43D7A358" w14:textId="77777777" w:rsidR="006A6342" w:rsidRDefault="006A6342" w:rsidP="00F44370">
      <w:pPr>
        <w:spacing w:line="276" w:lineRule="auto"/>
        <w:ind w:left="709" w:hanging="709"/>
        <w:jc w:val="both"/>
      </w:pPr>
    </w:p>
    <w:p w14:paraId="42A23F4F" w14:textId="35350948" w:rsidR="006A6342" w:rsidRDefault="006A6342" w:rsidP="00F44370">
      <w:pPr>
        <w:spacing w:line="276" w:lineRule="auto"/>
        <w:jc w:val="both"/>
      </w:pPr>
      <w:r>
        <w:t xml:space="preserve">Texte sind </w:t>
      </w:r>
      <w:r w:rsidR="00E07098">
        <w:t xml:space="preserve">häufig </w:t>
      </w:r>
      <w:r>
        <w:t>deswegen nicht gelungen, weil Schüler</w:t>
      </w:r>
      <w:r w:rsidR="00E41335">
        <w:t>Innen</w:t>
      </w:r>
      <w:r>
        <w:t xml:space="preserve"> in einem oder mehreren der oben genannten Bereiche nicht üb</w:t>
      </w:r>
      <w:r w:rsidR="00E41335">
        <w:t>er  die nötige Kompetenz verfügen</w:t>
      </w:r>
      <w:r>
        <w:t>.</w:t>
      </w:r>
    </w:p>
    <w:p w14:paraId="65639975" w14:textId="77777777" w:rsidR="006A6342" w:rsidRDefault="006A6342" w:rsidP="00F44370">
      <w:pPr>
        <w:spacing w:line="276" w:lineRule="auto"/>
        <w:jc w:val="both"/>
      </w:pPr>
    </w:p>
    <w:p w14:paraId="3902FC97" w14:textId="680CE247" w:rsidR="006A6342" w:rsidRDefault="00213D93" w:rsidP="00F44370">
      <w:pPr>
        <w:spacing w:line="276" w:lineRule="auto"/>
        <w:jc w:val="both"/>
      </w:pPr>
      <w:r>
        <w:t>Schreibunterricht muss daher die verschiedenen Bereiche in den Blick nehmen</w:t>
      </w:r>
      <w:r w:rsidR="004131D8">
        <w:t>.</w:t>
      </w:r>
    </w:p>
    <w:p w14:paraId="609B01A0" w14:textId="77777777" w:rsidR="00354EDB" w:rsidRPr="00190A0E" w:rsidRDefault="00354EDB" w:rsidP="00190A0E"/>
    <w:sectPr w:rsidR="00354EDB" w:rsidRPr="00190A0E" w:rsidSect="00190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78A35" w14:textId="77777777" w:rsidR="00190A0E" w:rsidRDefault="00190A0E" w:rsidP="00190A0E">
      <w:r>
        <w:separator/>
      </w:r>
    </w:p>
  </w:endnote>
  <w:endnote w:type="continuationSeparator" w:id="0">
    <w:p w14:paraId="2610748E" w14:textId="77777777" w:rsidR="00190A0E" w:rsidRDefault="00190A0E" w:rsidP="0019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899A" w14:textId="77777777" w:rsidR="00190A0E" w:rsidRDefault="00190A0E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533FD" w14:textId="77777777" w:rsidR="00190A0E" w:rsidRDefault="00190A0E" w:rsidP="00190A0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9855" w14:textId="77777777" w:rsidR="00190A0E" w:rsidRDefault="00190A0E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6B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30B37CE6" w14:textId="4CA8D21D" w:rsidR="00190A0E" w:rsidRPr="00190A0E" w:rsidRDefault="007C0BF9" w:rsidP="007C0BF9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 w:rsidR="008C6B68">
      <w:rPr>
        <w:sz w:val="20"/>
        <w:szCs w:val="20"/>
      </w:rPr>
      <w:t>materialien der ZPG „Schreibkom</w:t>
    </w:r>
    <w:bookmarkStart w:id="0" w:name="_GoBack"/>
    <w:bookmarkEnd w:id="0"/>
    <w:r w:rsidRPr="00421903">
      <w:rPr>
        <w:sz w:val="20"/>
        <w:szCs w:val="20"/>
      </w:rPr>
      <w:t>petenz“ (2014)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11CF" w14:textId="77777777" w:rsidR="007C0BF9" w:rsidRDefault="007C0BF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72D39" w14:textId="77777777" w:rsidR="00190A0E" w:rsidRDefault="00190A0E" w:rsidP="00190A0E">
      <w:r>
        <w:separator/>
      </w:r>
    </w:p>
  </w:footnote>
  <w:footnote w:type="continuationSeparator" w:id="0">
    <w:p w14:paraId="0C50F310" w14:textId="77777777" w:rsidR="00190A0E" w:rsidRDefault="00190A0E" w:rsidP="00190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B04F" w14:textId="77777777" w:rsidR="007C0BF9" w:rsidRDefault="007C0B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B4F7" w14:textId="7CC32850" w:rsidR="00190A0E" w:rsidRPr="00774AE0" w:rsidRDefault="00B00315" w:rsidP="00190A0E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190A0E" w:rsidRPr="00774AE0">
      <w:rPr>
        <w:sz w:val="20"/>
        <w:szCs w:val="20"/>
      </w:rPr>
      <w:t>Schreiben zwischen Orientierungsstufe und Kursstufe</w:t>
    </w:r>
  </w:p>
  <w:p w14:paraId="09654A03" w14:textId="77777777" w:rsidR="00190A0E" w:rsidRDefault="00190A0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26B7" w14:textId="77777777" w:rsidR="007C0BF9" w:rsidRDefault="007C0BF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3EC"/>
    <w:multiLevelType w:val="hybridMultilevel"/>
    <w:tmpl w:val="5A7E0228"/>
    <w:lvl w:ilvl="0" w:tplc="E5884D5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17F"/>
    <w:multiLevelType w:val="hybridMultilevel"/>
    <w:tmpl w:val="6E448D16"/>
    <w:lvl w:ilvl="0" w:tplc="036819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2"/>
    <w:rsid w:val="00154602"/>
    <w:rsid w:val="00190A0E"/>
    <w:rsid w:val="00213D93"/>
    <w:rsid w:val="00354EDB"/>
    <w:rsid w:val="00365AD1"/>
    <w:rsid w:val="004131D8"/>
    <w:rsid w:val="006A6342"/>
    <w:rsid w:val="007C0BF9"/>
    <w:rsid w:val="008C6B68"/>
    <w:rsid w:val="00A73816"/>
    <w:rsid w:val="00B00315"/>
    <w:rsid w:val="00B0566F"/>
    <w:rsid w:val="00B90664"/>
    <w:rsid w:val="00C45990"/>
    <w:rsid w:val="00E07098"/>
    <w:rsid w:val="00E41335"/>
    <w:rsid w:val="00EA6258"/>
    <w:rsid w:val="00F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EB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81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90A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A0E"/>
  </w:style>
  <w:style w:type="paragraph" w:styleId="Fuzeile">
    <w:name w:val="footer"/>
    <w:basedOn w:val="Standard"/>
    <w:link w:val="FuzeileZeichen"/>
    <w:uiPriority w:val="99"/>
    <w:unhideWhenUsed/>
    <w:rsid w:val="00190A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0A0E"/>
  </w:style>
  <w:style w:type="character" w:styleId="Seitenzahl">
    <w:name w:val="page number"/>
    <w:basedOn w:val="Absatzstandardschriftart"/>
    <w:uiPriority w:val="99"/>
    <w:semiHidden/>
    <w:unhideWhenUsed/>
    <w:rsid w:val="00190A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81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90A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A0E"/>
  </w:style>
  <w:style w:type="paragraph" w:styleId="Fuzeile">
    <w:name w:val="footer"/>
    <w:basedOn w:val="Standard"/>
    <w:link w:val="FuzeileZeichen"/>
    <w:uiPriority w:val="99"/>
    <w:unhideWhenUsed/>
    <w:rsid w:val="00190A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0A0E"/>
  </w:style>
  <w:style w:type="character" w:styleId="Seitenzahl">
    <w:name w:val="page number"/>
    <w:basedOn w:val="Absatzstandardschriftart"/>
    <w:uiPriority w:val="99"/>
    <w:semiHidden/>
    <w:unhideWhenUsed/>
    <w:rsid w:val="0019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Macintosh Word</Application>
  <DocSecurity>0</DocSecurity>
  <Lines>7</Lines>
  <Paragraphs>2</Paragraphs>
  <ScaleCrop>false</ScaleCrop>
  <Company>Carl-Benz-Gymnasium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8</cp:revision>
  <dcterms:created xsi:type="dcterms:W3CDTF">2013-11-13T23:04:00Z</dcterms:created>
  <dcterms:modified xsi:type="dcterms:W3CDTF">2014-02-11T11:05:00Z</dcterms:modified>
</cp:coreProperties>
</file>