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A" w:rsidRDefault="0062503A"/>
    <w:p w:rsidR="0062503A" w:rsidRPr="00427EFB" w:rsidRDefault="0062503A" w:rsidP="0062503A">
      <w:pPr>
        <w:rPr>
          <w:b/>
        </w:rPr>
      </w:pPr>
      <w:r w:rsidRPr="00427EFB">
        <w:rPr>
          <w:b/>
        </w:rPr>
        <w:t>WS 2 Analysis: Textual Coherence / Purpose</w:t>
      </w:r>
    </w:p>
    <w:p w:rsidR="0062503A" w:rsidRDefault="0062503A" w:rsidP="0062503A">
      <w:r>
        <w:t xml:space="preserve">Compare your findings </w:t>
      </w:r>
      <w:r>
        <w:br/>
        <w:t xml:space="preserve">a) </w:t>
      </w:r>
      <w:r w:rsidR="00427EFB">
        <w:t>Find</w:t>
      </w:r>
      <w:r>
        <w:t xml:space="preserve"> structural elements w</w:t>
      </w:r>
      <w:r w:rsidR="0034070F">
        <w:t>hich</w:t>
      </w:r>
      <w:r>
        <w:t xml:space="preserve"> come up in several letters</w:t>
      </w:r>
      <w:r w:rsidR="00427EFB">
        <w:t>. Describe</w:t>
      </w:r>
      <w:r w:rsidR="005E5896">
        <w:t xml:space="preserve"> their function</w:t>
      </w:r>
      <w:r w:rsidR="00427EFB">
        <w:t>. State w</w:t>
      </w:r>
      <w:r w:rsidR="005E5896">
        <w:t>hy they fit the genre</w:t>
      </w:r>
      <w:r w:rsidR="00427EFB">
        <w:t>.</w:t>
      </w:r>
      <w:r>
        <w:br/>
        <w:t>b)</w:t>
      </w:r>
      <w:r w:rsidR="00427EFB">
        <w:t xml:space="preserve"> Give ad</w:t>
      </w:r>
      <w:r>
        <w:t xml:space="preserve">vice to somebody </w:t>
      </w:r>
      <w:r w:rsidR="00635929">
        <w:t>who doesn't have</w:t>
      </w:r>
      <w:r>
        <w:t xml:space="preserve"> a clue about how to structure his/her lette</w:t>
      </w:r>
      <w:r w:rsidR="00427EFB">
        <w:t>r.</w:t>
      </w:r>
      <w:r>
        <w:t xml:space="preserve"> </w:t>
      </w:r>
    </w:p>
    <w:tbl>
      <w:tblPr>
        <w:tblStyle w:val="Tabellengitternetz"/>
        <w:tblW w:w="0" w:type="auto"/>
        <w:tblLook w:val="04A0"/>
      </w:tblPr>
      <w:tblGrid>
        <w:gridCol w:w="1101"/>
        <w:gridCol w:w="10914"/>
        <w:gridCol w:w="1418"/>
      </w:tblGrid>
      <w:tr w:rsidR="00683E01" w:rsidTr="00B23D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Default="00683E01" w:rsidP="003F7225">
            <w:pPr>
              <w:jc w:val="center"/>
              <w:rPr>
                <w:sz w:val="24"/>
                <w:szCs w:val="24"/>
              </w:rPr>
            </w:pPr>
          </w:p>
          <w:p w:rsidR="00683E01" w:rsidRPr="0062503A" w:rsidRDefault="00683E01" w:rsidP="003F7225">
            <w:pPr>
              <w:jc w:val="center"/>
              <w:rPr>
                <w:sz w:val="24"/>
                <w:szCs w:val="24"/>
              </w:rPr>
            </w:pPr>
            <w:r w:rsidRPr="0062503A">
              <w:rPr>
                <w:sz w:val="24"/>
                <w:szCs w:val="24"/>
              </w:rPr>
              <w:t>Content</w:t>
            </w: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Default="00683E01" w:rsidP="003F7225">
            <w:pPr>
              <w:jc w:val="center"/>
              <w:rPr>
                <w:sz w:val="24"/>
                <w:szCs w:val="24"/>
              </w:rPr>
            </w:pPr>
          </w:p>
          <w:p w:rsidR="00683E01" w:rsidRPr="0062503A" w:rsidRDefault="00683E01" w:rsidP="003F7225">
            <w:pPr>
              <w:jc w:val="center"/>
              <w:rPr>
                <w:b/>
                <w:sz w:val="36"/>
                <w:szCs w:val="36"/>
              </w:rPr>
            </w:pPr>
            <w:r w:rsidRPr="0062503A">
              <w:rPr>
                <w:b/>
                <w:sz w:val="36"/>
                <w:szCs w:val="36"/>
              </w:rPr>
              <w:t>Textual Coherence Purpose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E01" w:rsidRDefault="00683E01" w:rsidP="003F7225">
            <w:pPr>
              <w:jc w:val="center"/>
              <w:rPr>
                <w:sz w:val="24"/>
                <w:szCs w:val="24"/>
              </w:rPr>
            </w:pPr>
          </w:p>
          <w:p w:rsidR="00683E01" w:rsidRDefault="00683E01" w:rsidP="003F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Linguistic devices</w:t>
            </w:r>
          </w:p>
        </w:tc>
      </w:tr>
      <w:tr w:rsidR="00683E01" w:rsidTr="00B23D83">
        <w:trPr>
          <w:trHeight w:val="15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  <w:p w:rsidR="00B23D83" w:rsidRDefault="00B23D83" w:rsidP="003F7225">
            <w:pPr>
              <w:rPr>
                <w:sz w:val="24"/>
                <w:szCs w:val="24"/>
              </w:rPr>
            </w:pPr>
          </w:p>
          <w:p w:rsidR="00B23D83" w:rsidRDefault="00B23D83" w:rsidP="003F7225">
            <w:pPr>
              <w:rPr>
                <w:sz w:val="24"/>
                <w:szCs w:val="24"/>
              </w:rPr>
            </w:pPr>
          </w:p>
          <w:p w:rsidR="00683E01" w:rsidRDefault="00683E01" w:rsidP="003F7225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Default="00683E01" w:rsidP="003F72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3E01" w:rsidRDefault="00683E01" w:rsidP="003F7225">
            <w:pPr>
              <w:rPr>
                <w:sz w:val="24"/>
                <w:szCs w:val="24"/>
              </w:rPr>
            </w:pPr>
          </w:p>
        </w:tc>
      </w:tr>
    </w:tbl>
    <w:p w:rsidR="00427EFB" w:rsidRDefault="00427EFB"/>
    <w:p w:rsidR="00427EFB" w:rsidRDefault="00427EFB"/>
    <w:sectPr w:rsidR="00427EFB" w:rsidSect="002978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694E8B"/>
    <w:rsid w:val="001C5085"/>
    <w:rsid w:val="0029785F"/>
    <w:rsid w:val="002E22C5"/>
    <w:rsid w:val="0034070F"/>
    <w:rsid w:val="003E7288"/>
    <w:rsid w:val="00427EFB"/>
    <w:rsid w:val="005E5896"/>
    <w:rsid w:val="00616010"/>
    <w:rsid w:val="0062503A"/>
    <w:rsid w:val="00635929"/>
    <w:rsid w:val="00683E01"/>
    <w:rsid w:val="00694E8B"/>
    <w:rsid w:val="00711278"/>
    <w:rsid w:val="00A83549"/>
    <w:rsid w:val="00B23D83"/>
    <w:rsid w:val="00BF61DC"/>
    <w:rsid w:val="00C333A1"/>
    <w:rsid w:val="00C57E98"/>
    <w:rsid w:val="00C678C2"/>
    <w:rsid w:val="00CE20E6"/>
    <w:rsid w:val="00D11B32"/>
    <w:rsid w:val="00D8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85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97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2</cp:revision>
  <dcterms:created xsi:type="dcterms:W3CDTF">2017-11-03T18:19:00Z</dcterms:created>
  <dcterms:modified xsi:type="dcterms:W3CDTF">2017-11-03T18:19:00Z</dcterms:modified>
</cp:coreProperties>
</file>